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75" w:rsidRDefault="00BD4A75" w:rsidP="00BD4A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Визитка волонтерского отряда «Добрые сердца»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4A75">
        <w:rPr>
          <w:rFonts w:ascii="Times New Roman" w:hAnsi="Times New Roman" w:cs="Times New Roman"/>
          <w:bCs/>
          <w:sz w:val="28"/>
          <w:szCs w:val="28"/>
        </w:rPr>
        <w:t>Отряд выходит на сцену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</w:rPr>
        <w:t>Я! Ты! Он! Она!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</w:rPr>
        <w:t>Вместе — целая страна.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</w:rPr>
        <w:t>Мы отряд - одна семья,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</w:rPr>
        <w:t>Счет у нас сто тысяч «я».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</w:rPr>
        <w:t>Мы трудились, как могли,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</w:rPr>
        <w:t>Радость к жизни сберегли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</w:rPr>
        <w:t>Открывай скорей нам дверь!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</w:rPr>
        <w:t>В наши силы ты поверь!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A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Наш девиз:</w:t>
      </w:r>
      <w:r w:rsidRPr="00BD4A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«Пусть этот мир совсем не простой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A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Ты для людей свое сердце открой.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A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Возьми своё сердце, зажги его смело, </w:t>
      </w:r>
    </w:p>
    <w:p w:rsidR="00E73D7C" w:rsidRPr="00BD4A75" w:rsidRDefault="00E73D7C" w:rsidP="00BD4A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A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Отдай его людям, чтоб вечно горело!»</w:t>
      </w:r>
    </w:p>
    <w:p w:rsidR="00E73D7C" w:rsidRPr="00BD4A75" w:rsidRDefault="00F84AAC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Вас приветствует волонтерский отряд «Добрые сердца»</w:t>
      </w:r>
    </w:p>
    <w:p w:rsidR="00C9092F" w:rsidRPr="00BD4A75" w:rsidRDefault="003D0C6C" w:rsidP="00BD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092F"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 1 </w:t>
      </w:r>
      <w:r w:rsidR="00C9092F" w:rsidRPr="00BD4A75">
        <w:rPr>
          <w:rFonts w:ascii="Times New Roman" w:hAnsi="Times New Roman" w:cs="Times New Roman"/>
          <w:sz w:val="28"/>
          <w:szCs w:val="28"/>
        </w:rPr>
        <w:t>Мы вместе собрались в команду одну,</w:t>
      </w:r>
    </w:p>
    <w:p w:rsidR="00C9092F" w:rsidRPr="00BD4A75" w:rsidRDefault="00C9092F" w:rsidP="00BD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Чтоб дружно, активно и творчески жить.</w:t>
      </w:r>
    </w:p>
    <w:p w:rsidR="00C9092F" w:rsidRPr="00BD4A75" w:rsidRDefault="003D0C6C" w:rsidP="00BD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092F"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 2 </w:t>
      </w:r>
      <w:r w:rsidR="00C9092F" w:rsidRPr="00BD4A75">
        <w:rPr>
          <w:rFonts w:ascii="Times New Roman" w:hAnsi="Times New Roman" w:cs="Times New Roman"/>
          <w:sz w:val="28"/>
          <w:szCs w:val="28"/>
        </w:rPr>
        <w:t>Чтоб путь проложить в этом мире добру</w:t>
      </w:r>
    </w:p>
    <w:p w:rsidR="00C9092F" w:rsidRPr="00BD4A75" w:rsidRDefault="00C9092F" w:rsidP="00BD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И вредным привычкам войну объявить!</w:t>
      </w:r>
    </w:p>
    <w:p w:rsidR="000926D5" w:rsidRPr="00BD4A75" w:rsidRDefault="000926D5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C9092F" w:rsidRPr="00BD4A75">
        <w:rPr>
          <w:rFonts w:ascii="Times New Roman" w:hAnsi="Times New Roman" w:cs="Times New Roman"/>
          <w:sz w:val="28"/>
          <w:szCs w:val="28"/>
        </w:rPr>
        <w:t>Волонтерство</w:t>
      </w:r>
      <w:r w:rsidRPr="00BD4A75">
        <w:rPr>
          <w:rFonts w:ascii="Times New Roman" w:hAnsi="Times New Roman" w:cs="Times New Roman"/>
          <w:sz w:val="28"/>
          <w:szCs w:val="28"/>
        </w:rPr>
        <w:t xml:space="preserve"> – это особый взгляд на жизнь, целое мировоззрение, объединение идей, ежедневных открытий в самых простых делах.    </w:t>
      </w:r>
      <w:r w:rsidR="003D0C6C" w:rsidRPr="00BD4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6D5" w:rsidRPr="00BD4A75" w:rsidRDefault="000926D5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 xml:space="preserve">Мы </w:t>
      </w:r>
      <w:r w:rsidR="00C9092F" w:rsidRPr="00BD4A75">
        <w:rPr>
          <w:rFonts w:ascii="Times New Roman" w:hAnsi="Times New Roman" w:cs="Times New Roman"/>
          <w:sz w:val="28"/>
          <w:szCs w:val="28"/>
        </w:rPr>
        <w:t>волонтеры</w:t>
      </w:r>
      <w:r w:rsidRPr="00BD4A75">
        <w:rPr>
          <w:rFonts w:ascii="Times New Roman" w:hAnsi="Times New Roman" w:cs="Times New Roman"/>
          <w:sz w:val="28"/>
          <w:szCs w:val="28"/>
        </w:rPr>
        <w:t xml:space="preserve">, а это значит -   </w:t>
      </w:r>
      <w:r w:rsidR="003D0C6C" w:rsidRPr="00BD4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6D5" w:rsidRPr="00BD4A75" w:rsidRDefault="003D0C6C" w:rsidP="00BD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</w:rPr>
        <w:t>Все:</w:t>
      </w:r>
      <w:r w:rsidRPr="00BD4A75">
        <w:rPr>
          <w:rFonts w:ascii="Times New Roman" w:hAnsi="Times New Roman" w:cs="Times New Roman"/>
          <w:sz w:val="28"/>
          <w:szCs w:val="28"/>
        </w:rPr>
        <w:t xml:space="preserve"> К</w:t>
      </w:r>
      <w:r w:rsidR="000926D5" w:rsidRPr="00BD4A75">
        <w:rPr>
          <w:rFonts w:ascii="Times New Roman" w:hAnsi="Times New Roman" w:cs="Times New Roman"/>
          <w:sz w:val="28"/>
          <w:szCs w:val="28"/>
        </w:rPr>
        <w:t>аждый день наш</w:t>
      </w:r>
      <w:r w:rsidR="00F84AAC">
        <w:rPr>
          <w:rFonts w:ascii="Times New Roman" w:hAnsi="Times New Roman" w:cs="Times New Roman"/>
          <w:sz w:val="28"/>
          <w:szCs w:val="28"/>
        </w:rPr>
        <w:t>,</w:t>
      </w:r>
      <w:r w:rsidR="000926D5" w:rsidRPr="00BD4A75">
        <w:rPr>
          <w:rFonts w:ascii="Times New Roman" w:hAnsi="Times New Roman" w:cs="Times New Roman"/>
          <w:sz w:val="28"/>
          <w:szCs w:val="28"/>
        </w:rPr>
        <w:t xml:space="preserve"> делами добрыми начат</w:t>
      </w:r>
      <w:r w:rsidR="00F84AAC">
        <w:rPr>
          <w:rFonts w:ascii="Times New Roman" w:hAnsi="Times New Roman" w:cs="Times New Roman"/>
          <w:sz w:val="28"/>
          <w:szCs w:val="28"/>
        </w:rPr>
        <w:t>!</w:t>
      </w:r>
    </w:p>
    <w:p w:rsidR="003D0C6C" w:rsidRPr="00BD4A75" w:rsidRDefault="003D0C6C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A75">
        <w:rPr>
          <w:rFonts w:ascii="Times New Roman" w:hAnsi="Times New Roman" w:cs="Times New Roman"/>
          <w:sz w:val="28"/>
          <w:szCs w:val="28"/>
        </w:rPr>
        <w:t>(под последние слова вывозится экран на сцену, на экране проектируется видеоролик)</w:t>
      </w:r>
    </w:p>
    <w:p w:rsidR="00C9092F" w:rsidRPr="00BD4A75" w:rsidRDefault="003D0C6C" w:rsidP="00BD4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092F"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C9092F" w:rsidRPr="00BD4A75">
        <w:rPr>
          <w:rFonts w:ascii="Times New Roman" w:hAnsi="Times New Roman" w:cs="Times New Roman"/>
          <w:sz w:val="28"/>
          <w:szCs w:val="28"/>
        </w:rPr>
        <w:t xml:space="preserve"> Наш волонтерский отряд </w:t>
      </w:r>
      <w:r w:rsidR="00C9092F" w:rsidRPr="00BD4A75">
        <w:rPr>
          <w:rFonts w:ascii="Times New Roman" w:hAnsi="Times New Roman" w:cs="Times New Roman"/>
          <w:color w:val="000000"/>
          <w:sz w:val="28"/>
          <w:szCs w:val="28"/>
        </w:rPr>
        <w:t>выбрал несколько направлений своей деятельности;</w:t>
      </w:r>
    </w:p>
    <w:p w:rsidR="00C9092F" w:rsidRPr="00BD4A75" w:rsidRDefault="00C9092F" w:rsidP="00BD4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 xml:space="preserve"> </w:t>
      </w: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>Вед. 2</w:t>
      </w:r>
      <w:r w:rsidRPr="00BD4A75">
        <w:rPr>
          <w:rFonts w:ascii="Times New Roman" w:hAnsi="Times New Roman" w:cs="Times New Roman"/>
          <w:sz w:val="28"/>
          <w:szCs w:val="28"/>
        </w:rPr>
        <w:t xml:space="preserve"> 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: это </w:t>
      </w:r>
      <w:r w:rsidRPr="00BD4A75">
        <w:rPr>
          <w:rFonts w:ascii="Times New Roman" w:hAnsi="Times New Roman"/>
          <w:sz w:val="28"/>
          <w:szCs w:val="28"/>
        </w:rPr>
        <w:t>оказание посильной помощи гражданам из социально незащищенных    слоев населения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организация досугово-развлекательной деятельности в   домах престарелых;</w:t>
      </w:r>
    </w:p>
    <w:p w:rsidR="00C9092F" w:rsidRPr="00BD4A75" w:rsidRDefault="00C9092F" w:rsidP="00BD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>Вед. 4</w:t>
      </w:r>
      <w:r w:rsidRPr="00BD4A75">
        <w:rPr>
          <w:rFonts w:ascii="Times New Roman" w:hAnsi="Times New Roman" w:cs="Times New Roman"/>
          <w:sz w:val="28"/>
          <w:szCs w:val="28"/>
        </w:rPr>
        <w:t xml:space="preserve"> </w:t>
      </w:r>
      <w:r w:rsidRPr="00BD4A75">
        <w:rPr>
          <w:rFonts w:ascii="Times New Roman" w:hAnsi="Times New Roman"/>
          <w:sz w:val="28"/>
          <w:szCs w:val="28"/>
        </w:rPr>
        <w:t>Облагораживание и благоустройство территорий проживания;</w:t>
      </w:r>
    </w:p>
    <w:p w:rsidR="00C9092F" w:rsidRPr="00BD4A75" w:rsidRDefault="00C9092F" w:rsidP="00BD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>Вед. 5</w:t>
      </w:r>
      <w:r w:rsidRPr="00BD4A75">
        <w:rPr>
          <w:rFonts w:ascii="Times New Roman" w:hAnsi="Times New Roman" w:cs="Times New Roman"/>
          <w:sz w:val="28"/>
          <w:szCs w:val="28"/>
        </w:rPr>
        <w:t xml:space="preserve"> </w:t>
      </w:r>
      <w:r w:rsidRPr="00BD4A75">
        <w:rPr>
          <w:rFonts w:ascii="Times New Roman" w:hAnsi="Times New Roman"/>
          <w:sz w:val="28"/>
          <w:szCs w:val="28"/>
        </w:rPr>
        <w:t>Организация содержательного и позитивного досуга детей по месту         жительства во внеурочное время, в каникулярное время;</w:t>
      </w:r>
    </w:p>
    <w:p w:rsidR="00C9092F" w:rsidRPr="00BD4A75" w:rsidRDefault="00C9092F" w:rsidP="00BD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>Вед. 2</w:t>
      </w:r>
      <w:r w:rsidRPr="00BD4A75">
        <w:rPr>
          <w:rFonts w:ascii="Times New Roman" w:hAnsi="Times New Roman" w:cs="Times New Roman"/>
          <w:sz w:val="28"/>
          <w:szCs w:val="28"/>
        </w:rPr>
        <w:t xml:space="preserve"> благотворительные концерты и театральные выступления;</w:t>
      </w:r>
    </w:p>
    <w:p w:rsidR="00C9092F" w:rsidRPr="00BD4A75" w:rsidRDefault="00C9092F" w:rsidP="00BD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>Вед. 3</w:t>
      </w:r>
      <w:r w:rsidRPr="00BD4A75">
        <w:rPr>
          <w:rFonts w:ascii="Times New Roman" w:hAnsi="Times New Roman" w:cs="Times New Roman"/>
          <w:sz w:val="28"/>
          <w:szCs w:val="28"/>
        </w:rPr>
        <w:t xml:space="preserve"> экологические марши, уборка мусора и загрязнений;</w:t>
      </w:r>
    </w:p>
    <w:p w:rsidR="00C9092F" w:rsidRPr="00BD4A75" w:rsidRDefault="00C9092F" w:rsidP="00BD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>Вед. 4</w:t>
      </w:r>
      <w:r w:rsidRPr="00BD4A75">
        <w:rPr>
          <w:rFonts w:ascii="Times New Roman" w:hAnsi="Times New Roman" w:cs="Times New Roman"/>
          <w:sz w:val="28"/>
          <w:szCs w:val="28"/>
        </w:rPr>
        <w:t xml:space="preserve"> </w:t>
      </w:r>
      <w:r w:rsidRPr="00BD4A75">
        <w:rPr>
          <w:rFonts w:ascii="Times New Roman" w:hAnsi="Times New Roman"/>
          <w:sz w:val="28"/>
          <w:szCs w:val="28"/>
        </w:rPr>
        <w:t>пропаганда здорового образа жизни и отказ от вредных привычек:</w:t>
      </w:r>
    </w:p>
    <w:p w:rsidR="00C9092F" w:rsidRPr="00BD4A75" w:rsidRDefault="00C9092F" w:rsidP="00BD4A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4A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Вед. 5 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>Участие в благотворительной деятельности, спектакл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>, концерт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мы даем для   пожилых людей, маленьких детей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 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>наших волонтеров.</w:t>
      </w:r>
    </w:p>
    <w:p w:rsidR="00C9092F" w:rsidRPr="00BD4A75" w:rsidRDefault="00C9092F" w:rsidP="00BD4A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4A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Вед. 4 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 Общаясь и играя с детьми, 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 развива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>емся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 и в будущем 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 xml:space="preserve">готовы 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 хорошими родителями. </w:t>
      </w:r>
    </w:p>
    <w:p w:rsidR="00C9092F" w:rsidRPr="00BD4A75" w:rsidRDefault="00C9092F" w:rsidP="00BD4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Вед. 1 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Выступая перед пожилыми людьми, 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 понима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>, как важно в старости ощущать себя нужным, какую радость дает старикам общение с молодежью.</w:t>
      </w:r>
    </w:p>
    <w:p w:rsidR="00C9092F" w:rsidRPr="00BD4A75" w:rsidRDefault="00C9092F" w:rsidP="00BD4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092F" w:rsidRPr="00BD4A75" w:rsidRDefault="00C9092F" w:rsidP="00BD4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>Вед. 2</w:t>
      </w:r>
      <w:r w:rsidRPr="00BD4A75">
        <w:rPr>
          <w:rFonts w:ascii="Times New Roman" w:hAnsi="Times New Roman" w:cs="Times New Roman"/>
          <w:sz w:val="28"/>
          <w:szCs w:val="28"/>
        </w:rPr>
        <w:t xml:space="preserve"> 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Естественно, у 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 нет профессиональных знаний, благодаря которым </w:t>
      </w:r>
      <w:r w:rsidR="00B42F67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 могли бы оказывать медицинскую помощь в больницах или на дому. </w:t>
      </w:r>
    </w:p>
    <w:p w:rsidR="00C9092F" w:rsidRPr="00BD4A75" w:rsidRDefault="00C9092F" w:rsidP="00BD4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4A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Вед. </w:t>
      </w:r>
      <w:r w:rsidRPr="00BD4A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>Да и опыт у нас небольшой.</w:t>
      </w:r>
    </w:p>
    <w:p w:rsidR="00C9092F" w:rsidRPr="00BD4A75" w:rsidRDefault="00C9092F" w:rsidP="00BD4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4A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Вместе </w:t>
      </w:r>
      <w:r w:rsidRPr="00BD4A75">
        <w:rPr>
          <w:rFonts w:ascii="Times New Roman" w:hAnsi="Times New Roman" w:cs="Times New Roman"/>
          <w:color w:val="000000"/>
          <w:sz w:val="28"/>
          <w:szCs w:val="28"/>
        </w:rPr>
        <w:t xml:space="preserve"> Но мы стараемся помогать людям.</w:t>
      </w:r>
    </w:p>
    <w:p w:rsidR="000926D5" w:rsidRPr="00BD4A75" w:rsidRDefault="000926D5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5 </w:t>
      </w:r>
      <w:r w:rsidRPr="00BD4A75">
        <w:rPr>
          <w:rFonts w:ascii="Times New Roman" w:hAnsi="Times New Roman" w:cs="Times New Roman"/>
          <w:sz w:val="28"/>
          <w:szCs w:val="28"/>
        </w:rPr>
        <w:t xml:space="preserve">Миллионы людей добровольно делают добро. </w:t>
      </w:r>
    </w:p>
    <w:p w:rsidR="000926D5" w:rsidRPr="00BD4A75" w:rsidRDefault="000926D5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1 </w:t>
      </w:r>
      <w:r w:rsidRPr="00BD4A75">
        <w:rPr>
          <w:rFonts w:ascii="Times New Roman" w:hAnsi="Times New Roman" w:cs="Times New Roman"/>
          <w:sz w:val="28"/>
          <w:szCs w:val="28"/>
        </w:rPr>
        <w:t>Их зовут</w:t>
      </w:r>
    </w:p>
    <w:p w:rsidR="000926D5" w:rsidRPr="00BD4A75" w:rsidRDefault="000926D5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вместе. </w:t>
      </w:r>
      <w:r w:rsidRPr="00BD4A75">
        <w:rPr>
          <w:rFonts w:ascii="Times New Roman" w:hAnsi="Times New Roman" w:cs="Times New Roman"/>
          <w:sz w:val="28"/>
          <w:szCs w:val="28"/>
        </w:rPr>
        <w:t xml:space="preserve"> Волонтёры. </w:t>
      </w:r>
    </w:p>
    <w:p w:rsidR="00C9092F" w:rsidRPr="00BD4A75" w:rsidRDefault="000926D5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2 </w:t>
      </w:r>
      <w:r w:rsidRPr="00BD4A75">
        <w:rPr>
          <w:rFonts w:ascii="Times New Roman" w:hAnsi="Times New Roman" w:cs="Times New Roman"/>
          <w:sz w:val="28"/>
          <w:szCs w:val="28"/>
        </w:rPr>
        <w:t>Их не зовут, они приходят сами</w:t>
      </w:r>
      <w:r w:rsidR="00C9092F" w:rsidRPr="00BD4A75">
        <w:rPr>
          <w:rFonts w:ascii="Times New Roman" w:hAnsi="Times New Roman" w:cs="Times New Roman"/>
          <w:sz w:val="28"/>
          <w:szCs w:val="28"/>
        </w:rPr>
        <w:t>…</w:t>
      </w:r>
    </w:p>
    <w:p w:rsidR="000926D5" w:rsidRPr="00BD4A75" w:rsidRDefault="00C9092F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(выбегают все волонтеры и танцуют, а в это время</w:t>
      </w:r>
      <w:r w:rsidR="000926D5" w:rsidRPr="00BD4A75">
        <w:rPr>
          <w:rFonts w:ascii="Times New Roman" w:hAnsi="Times New Roman" w:cs="Times New Roman"/>
          <w:sz w:val="28"/>
          <w:szCs w:val="28"/>
        </w:rPr>
        <w:t xml:space="preserve"> </w:t>
      </w:r>
      <w:r w:rsidRPr="00BD4A75">
        <w:rPr>
          <w:rFonts w:ascii="Times New Roman" w:hAnsi="Times New Roman" w:cs="Times New Roman"/>
          <w:sz w:val="28"/>
          <w:szCs w:val="28"/>
        </w:rPr>
        <w:t>читаются слова)</w:t>
      </w:r>
    </w:p>
    <w:p w:rsidR="00C9092F" w:rsidRPr="00BD4A75" w:rsidRDefault="00C9092F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Молодые, активные, смелые, ведущие за собой.</w:t>
      </w:r>
    </w:p>
    <w:p w:rsidR="00487921" w:rsidRPr="00BD4A75" w:rsidRDefault="00487921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3 </w:t>
      </w:r>
      <w:r w:rsidRPr="00BD4A75">
        <w:rPr>
          <w:rFonts w:ascii="Times New Roman" w:hAnsi="Times New Roman" w:cs="Times New Roman"/>
          <w:sz w:val="28"/>
          <w:szCs w:val="28"/>
        </w:rPr>
        <w:t>Они находятся  именно там, где действительно нужны.</w:t>
      </w:r>
    </w:p>
    <w:p w:rsidR="00487921" w:rsidRPr="00BD4A75" w:rsidRDefault="00487921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>Вед. 4</w:t>
      </w:r>
      <w:r w:rsidRPr="00BD4A75">
        <w:rPr>
          <w:rFonts w:ascii="Times New Roman" w:hAnsi="Times New Roman" w:cs="Times New Roman"/>
          <w:sz w:val="28"/>
          <w:szCs w:val="28"/>
        </w:rPr>
        <w:t xml:space="preserve"> Они романтики – </w:t>
      </w:r>
    </w:p>
    <w:p w:rsidR="00487921" w:rsidRPr="00BD4A75" w:rsidRDefault="00487921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5 </w:t>
      </w:r>
      <w:r w:rsidRPr="00BD4A75">
        <w:rPr>
          <w:rFonts w:ascii="Times New Roman" w:hAnsi="Times New Roman" w:cs="Times New Roman"/>
          <w:sz w:val="28"/>
          <w:szCs w:val="28"/>
        </w:rPr>
        <w:t xml:space="preserve">Они легки на подъем, </w:t>
      </w:r>
    </w:p>
    <w:p w:rsidR="00487921" w:rsidRPr="00BD4A75" w:rsidRDefault="00487921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1 </w:t>
      </w:r>
      <w:r w:rsidRPr="00BD4A75">
        <w:rPr>
          <w:rFonts w:ascii="Times New Roman" w:hAnsi="Times New Roman" w:cs="Times New Roman"/>
          <w:sz w:val="28"/>
          <w:szCs w:val="28"/>
        </w:rPr>
        <w:t xml:space="preserve">Они готовы быть где угодно, </w:t>
      </w:r>
    </w:p>
    <w:p w:rsidR="00487921" w:rsidRPr="00BD4A75" w:rsidRDefault="00487921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2 </w:t>
      </w:r>
      <w:r w:rsidRPr="00BD4A75">
        <w:rPr>
          <w:rFonts w:ascii="Times New Roman" w:hAnsi="Times New Roman" w:cs="Times New Roman"/>
          <w:sz w:val="28"/>
          <w:szCs w:val="28"/>
        </w:rPr>
        <w:t>Чтобы делать то, что надо.</w:t>
      </w:r>
    </w:p>
    <w:p w:rsidR="00C9092F" w:rsidRPr="00BD4A75" w:rsidRDefault="00C9092F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Уверенной поступью идут они к своим целям.</w:t>
      </w:r>
    </w:p>
    <w:p w:rsidR="00C9092F" w:rsidRPr="00BD4A75" w:rsidRDefault="00C9092F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Ответственны, честны, настойчивы</w:t>
      </w:r>
    </w:p>
    <w:p w:rsidR="00C9092F" w:rsidRPr="00BD4A75" w:rsidRDefault="00C9092F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Они всего лишь хотят,</w:t>
      </w:r>
    </w:p>
    <w:p w:rsidR="00C9092F" w:rsidRPr="00BD4A75" w:rsidRDefault="00C9092F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Чтобы люди на</w:t>
      </w:r>
      <w:r w:rsidR="00487921" w:rsidRPr="00BD4A75">
        <w:rPr>
          <w:rFonts w:ascii="Times New Roman" w:hAnsi="Times New Roman" w:cs="Times New Roman"/>
          <w:sz w:val="28"/>
          <w:szCs w:val="28"/>
        </w:rPr>
        <w:t>учились слышать людей.</w:t>
      </w:r>
    </w:p>
    <w:p w:rsidR="00487921" w:rsidRPr="00BD4A75" w:rsidRDefault="00487921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Они научат тебя привычное делать добрым,</w:t>
      </w:r>
    </w:p>
    <w:p w:rsidR="00487921" w:rsidRPr="00BD4A75" w:rsidRDefault="00487921" w:rsidP="00BD4A7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А доброе делать привычным.</w:t>
      </w:r>
    </w:p>
    <w:p w:rsidR="000926D5" w:rsidRPr="00BD4A75" w:rsidRDefault="000926D5" w:rsidP="00BD4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Ведь так приятно людям помогать,</w:t>
      </w:r>
    </w:p>
    <w:p w:rsidR="000926D5" w:rsidRPr="00BD4A75" w:rsidRDefault="000926D5" w:rsidP="00BD4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>И не за деньги, без награды – просто так!</w:t>
      </w:r>
    </w:p>
    <w:p w:rsidR="000926D5" w:rsidRPr="00BD4A75" w:rsidRDefault="00487921" w:rsidP="00B42F67">
      <w:pPr>
        <w:spacing w:after="0" w:line="240" w:lineRule="auto"/>
        <w:contextualSpacing/>
        <w:rPr>
          <w:b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 xml:space="preserve"> </w:t>
      </w:r>
      <w:r w:rsidR="000926D5" w:rsidRPr="00BD4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6D5" w:rsidRPr="00BD4A75">
        <w:rPr>
          <w:sz w:val="28"/>
          <w:szCs w:val="28"/>
        </w:rPr>
        <w:t xml:space="preserve">У нас совсем другие ценности,     </w:t>
      </w:r>
      <w:r w:rsidR="00162E8A" w:rsidRPr="00BD4A75">
        <w:rPr>
          <w:b/>
          <w:sz w:val="28"/>
          <w:szCs w:val="28"/>
        </w:rPr>
        <w:t xml:space="preserve"> </w:t>
      </w:r>
    </w:p>
    <w:p w:rsidR="000926D5" w:rsidRPr="00BD4A75" w:rsidRDefault="000926D5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 xml:space="preserve">У нас не счесть дел и идей,  </w:t>
      </w:r>
      <w:r w:rsidR="00162E8A" w:rsidRPr="00BD4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6D5" w:rsidRPr="00BD4A75" w:rsidRDefault="000926D5" w:rsidP="00BD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A75">
        <w:rPr>
          <w:rFonts w:ascii="Times New Roman" w:hAnsi="Times New Roman" w:cs="Times New Roman"/>
          <w:sz w:val="28"/>
          <w:szCs w:val="28"/>
        </w:rPr>
        <w:t xml:space="preserve">Не предаемся скуке, лености.  </w:t>
      </w:r>
      <w:r w:rsidR="00162E8A" w:rsidRPr="00BD4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6D5" w:rsidRPr="00BD4A75" w:rsidRDefault="00487921" w:rsidP="00BD4A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D4A75">
        <w:rPr>
          <w:b/>
          <w:sz w:val="28"/>
          <w:szCs w:val="28"/>
        </w:rPr>
        <w:t xml:space="preserve">Все: </w:t>
      </w:r>
      <w:r w:rsidR="000926D5" w:rsidRPr="00BD4A75">
        <w:rPr>
          <w:sz w:val="28"/>
          <w:szCs w:val="28"/>
        </w:rPr>
        <w:t>Мы строим новый мир людей</w:t>
      </w:r>
    </w:p>
    <w:p w:rsidR="000926D5" w:rsidRPr="00BD4A75" w:rsidRDefault="000926D5" w:rsidP="00BD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A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Все. </w:t>
      </w:r>
      <w:r w:rsidRPr="00BD4A75">
        <w:rPr>
          <w:rFonts w:ascii="Times New Roman" w:hAnsi="Times New Roman" w:cs="Times New Roman"/>
          <w:bCs/>
          <w:sz w:val="28"/>
          <w:szCs w:val="28"/>
        </w:rPr>
        <w:t>Мы делаем общее дело.</w:t>
      </w:r>
    </w:p>
    <w:p w:rsidR="000926D5" w:rsidRPr="00F84AAC" w:rsidRDefault="00487921" w:rsidP="00BD4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4A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« </w:t>
      </w:r>
      <w:r w:rsidR="00F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Добрые сердца!»</w:t>
      </w:r>
    </w:p>
    <w:p w:rsidR="00B331BF" w:rsidRPr="00BD4A75" w:rsidRDefault="00B331BF" w:rsidP="00BD4A75">
      <w:pPr>
        <w:spacing w:after="0" w:line="240" w:lineRule="auto"/>
        <w:rPr>
          <w:sz w:val="28"/>
          <w:szCs w:val="28"/>
        </w:rPr>
      </w:pPr>
    </w:p>
    <w:sectPr w:rsidR="00B331BF" w:rsidRPr="00BD4A75" w:rsidSect="00B331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5F0" w:rsidRDefault="003705F0" w:rsidP="00B42F67">
      <w:pPr>
        <w:spacing w:after="0" w:line="240" w:lineRule="auto"/>
      </w:pPr>
      <w:r>
        <w:separator/>
      </w:r>
    </w:p>
  </w:endnote>
  <w:endnote w:type="continuationSeparator" w:id="1">
    <w:p w:rsidR="003705F0" w:rsidRDefault="003705F0" w:rsidP="00B4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797"/>
      <w:docPartObj>
        <w:docPartGallery w:val="Page Numbers (Bottom of Page)"/>
        <w:docPartUnique/>
      </w:docPartObj>
    </w:sdtPr>
    <w:sdtContent>
      <w:p w:rsidR="00B42F67" w:rsidRDefault="00B42F6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42F67" w:rsidRDefault="00B42F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5F0" w:rsidRDefault="003705F0" w:rsidP="00B42F67">
      <w:pPr>
        <w:spacing w:after="0" w:line="240" w:lineRule="auto"/>
      </w:pPr>
      <w:r>
        <w:separator/>
      </w:r>
    </w:p>
  </w:footnote>
  <w:footnote w:type="continuationSeparator" w:id="1">
    <w:p w:rsidR="003705F0" w:rsidRDefault="003705F0" w:rsidP="00B42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6D5"/>
    <w:rsid w:val="000926D5"/>
    <w:rsid w:val="00162E8A"/>
    <w:rsid w:val="00345D92"/>
    <w:rsid w:val="003705F0"/>
    <w:rsid w:val="003D0C6C"/>
    <w:rsid w:val="00487921"/>
    <w:rsid w:val="00506049"/>
    <w:rsid w:val="00881FBF"/>
    <w:rsid w:val="008C383D"/>
    <w:rsid w:val="00A06889"/>
    <w:rsid w:val="00A300CC"/>
    <w:rsid w:val="00B331BF"/>
    <w:rsid w:val="00B42F67"/>
    <w:rsid w:val="00B81417"/>
    <w:rsid w:val="00BD4A75"/>
    <w:rsid w:val="00BF6936"/>
    <w:rsid w:val="00C9092F"/>
    <w:rsid w:val="00E73D7C"/>
    <w:rsid w:val="00F41BE1"/>
    <w:rsid w:val="00F8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26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2F67"/>
  </w:style>
  <w:style w:type="paragraph" w:styleId="a7">
    <w:name w:val="footer"/>
    <w:basedOn w:val="a"/>
    <w:link w:val="a8"/>
    <w:uiPriority w:val="99"/>
    <w:unhideWhenUsed/>
    <w:rsid w:val="00B4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4798-6DCF-4500-940F-8BB3DED0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PK0</cp:lastModifiedBy>
  <cp:revision>3</cp:revision>
  <cp:lastPrinted>2015-11-23T06:14:00Z</cp:lastPrinted>
  <dcterms:created xsi:type="dcterms:W3CDTF">2012-11-09T16:20:00Z</dcterms:created>
  <dcterms:modified xsi:type="dcterms:W3CDTF">2015-11-23T06:16:00Z</dcterms:modified>
</cp:coreProperties>
</file>